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1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6804"/>
      </w:tblGrid>
      <w:tr w:rsidR="00612B83" w:rsidRPr="00612B83" w:rsidTr="000A7263">
        <w:tc>
          <w:tcPr>
            <w:tcW w:w="6379" w:type="dxa"/>
          </w:tcPr>
          <w:p w:rsid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TRƯỜNG CAO ĐẲNG LÝ TỰ TRỌNG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</w:rPr>
            </w:pPr>
            <w:r w:rsidRPr="00612B83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 xml:space="preserve">HÀNH PHỐ </w:t>
            </w:r>
            <w:r w:rsidRPr="00612B83">
              <w:rPr>
                <w:rFonts w:ascii="Times New Roman" w:hAnsi="Times New Roman"/>
              </w:rPr>
              <w:t>HỒ CHÍ MINH</w:t>
            </w:r>
          </w:p>
          <w:p w:rsidR="00612B83" w:rsidRPr="00612B83" w:rsidRDefault="00612B83" w:rsidP="00612B83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 xml:space="preserve">PHÒNG </w:t>
            </w:r>
            <w:r w:rsidR="00BC4233">
              <w:rPr>
                <w:rFonts w:ascii="Times New Roman" w:hAnsi="Times New Roman"/>
                <w:b/>
              </w:rPr>
              <w:t>…………………………</w:t>
            </w:r>
          </w:p>
        </w:tc>
        <w:tc>
          <w:tcPr>
            <w:tcW w:w="6804" w:type="dxa"/>
          </w:tcPr>
          <w:p w:rsidR="00612B83" w:rsidRPr="00612B83" w:rsidRDefault="00612B8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612B83" w:rsidRPr="00612B83" w:rsidRDefault="000A7263" w:rsidP="00FF58C6">
            <w:pPr>
              <w:jc w:val="center"/>
              <w:rPr>
                <w:rFonts w:ascii="Times New Roman" w:hAnsi="Times New Roman"/>
                <w:b/>
              </w:rPr>
            </w:pPr>
            <w:r w:rsidRPr="00612B83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5F8E9A" wp14:editId="62EEA07B">
                      <wp:simplePos x="0" y="0"/>
                      <wp:positionH relativeFrom="column">
                        <wp:posOffset>1084993</wp:posOffset>
                      </wp:positionH>
                      <wp:positionV relativeFrom="paragraph">
                        <wp:posOffset>181610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2D73F3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45pt,14.3pt" to="241.4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C8F6z43AAAAAkBAAAPAAAAZHJzL2Rvd25yZXYueG1s&#10;TI/NTsMwEITvSLyDtUjcqEOEQghxqqoSQlwQTeHuxlsn4J/IdtLw9iziUI4z+2l2pl4v1rAZQxy8&#10;E3C7yoCh67wanBbwvn+6KYHFJJ2SxjsU8I0R1s3lRS0r5U9uh3ObNKMQFyspoE9prDiPXY9WxpUf&#10;0dHt6IOViWTQXAV5onBreJ5lBbdycPShlyNue+y+2skKMC9h/tBbvYnT865oP9+O+et+FuL6atk8&#10;Aku4pDMMv/WpOjTU6eAnpyIzpO+zB0IF5GUBjIC7Mifj8Gfwpub/FzQ/AAAA//8DAFBLAQItABQA&#10;BgAIAAAAIQC2gziS/gAAAOEBAAATAAAAAAAAAAAAAAAAAAAAAABbQ29udGVudF9UeXBlc10ueG1s&#10;UEsBAi0AFAAGAAgAAAAhADj9If/WAAAAlAEAAAsAAAAAAAAAAAAAAAAALwEAAF9yZWxzLy5yZWxz&#10;UEsBAi0AFAAGAAgAAAAhAJS9/320AQAAtwMAAA4AAAAAAAAAAAAAAAAALgIAAGRycy9lMm9Eb2Mu&#10;eG1sUEsBAi0AFAAGAAgAAAAhALwXrPj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12B83" w:rsidRPr="00612B83">
              <w:rPr>
                <w:rFonts w:ascii="Times New Roman" w:hAnsi="Times New Roman"/>
                <w:b/>
              </w:rPr>
              <w:t>Độc lập – Tự do – Hạnh phúc</w:t>
            </w:r>
          </w:p>
          <w:p w:rsidR="00612B83" w:rsidRPr="00612B83" w:rsidRDefault="00612B83" w:rsidP="00FF58C6">
            <w:pPr>
              <w:rPr>
                <w:rFonts w:ascii="Times New Roman" w:hAnsi="Times New Roman"/>
              </w:rPr>
            </w:pPr>
          </w:p>
        </w:tc>
      </w:tr>
    </w:tbl>
    <w:p w:rsidR="00612B83" w:rsidRDefault="00612B83" w:rsidP="00612B8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8F764E" wp14:editId="55BA968E">
                <wp:simplePos x="0" y="0"/>
                <wp:positionH relativeFrom="column">
                  <wp:posOffset>1384447</wp:posOffset>
                </wp:positionH>
                <wp:positionV relativeFrom="paragraph">
                  <wp:posOffset>5877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9805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pt,.45pt" to="202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gmOkS9sAAAAFAQAADwAAAGRycy9kb3ducmV2Lnht&#10;bEyPwU7DMBBE70j8g7VI3KjTiFYlxKmqSghxQW0KdzfeOgF7HdlOGv4e99QeRzOaeVOuJ2vYiD50&#10;jgTMZxkwpMapjrSAr8Pb0wpYiJKUNI5QwB8GWFf3d6UslDvTHsc6apZKKBRSQBtjX3AemhatDDPX&#10;IyXv5LyVMUmvufLynMqt4XmWLbmVHaWFVva4bbH5rQcrwHz48Vtv9SYM7/tl/bM75Z+HUYjHh2nz&#10;CiziFK9huOAndKgS09ENpAIzAvL5Kn2JAl6AJfs5WyyAHS+SVyW/pa/+AQ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IJjpEvbAAAAB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612B83" w:rsidRPr="00594113" w:rsidRDefault="00612B83" w:rsidP="00612B8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</w:t>
      </w:r>
      <w:r w:rsidR="00D97022">
        <w:rPr>
          <w:rFonts w:ascii="Times New Roman" w:hAnsi="Times New Roman"/>
          <w:b/>
          <w:bCs/>
          <w:i w:val="0"/>
          <w:iCs w:val="0"/>
          <w:sz w:val="32"/>
          <w:szCs w:val="32"/>
        </w:rPr>
        <w:t>ĐỀ NGHỊ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HỖ TRỢ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Trực tăng cường buổi trưa (11 giờ 30 – 13 giờ) từ ngày 02/7 – 21/8/2018</w:t>
      </w:r>
    </w:p>
    <w:p w:rsidR="00612B8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0611" w:type="dxa"/>
        <w:jc w:val="center"/>
        <w:tblLook w:val="04A0" w:firstRow="1" w:lastRow="0" w:firstColumn="1" w:lastColumn="0" w:noHBand="0" w:noVBand="1"/>
      </w:tblPr>
      <w:tblGrid>
        <w:gridCol w:w="708"/>
        <w:gridCol w:w="4307"/>
        <w:gridCol w:w="2493"/>
        <w:gridCol w:w="3103"/>
      </w:tblGrid>
      <w:tr w:rsidR="00463224" w:rsidRPr="00AB3095" w:rsidTr="00463224">
        <w:trPr>
          <w:trHeight w:val="322"/>
          <w:jc w:val="center"/>
        </w:trPr>
        <w:tc>
          <w:tcPr>
            <w:tcW w:w="708" w:type="dxa"/>
            <w:vMerge w:val="restart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4307" w:type="dxa"/>
            <w:vMerge w:val="restart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2493" w:type="dxa"/>
          </w:tcPr>
          <w:p w:rsidR="00463224" w:rsidRPr="00895FFC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bookmarkStart w:id="0" w:name="_GoBack"/>
            <w:bookmarkEnd w:id="0"/>
            <w:r w:rsidRPr="00895FFC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 trưa</w:t>
            </w:r>
          </w:p>
        </w:tc>
        <w:tc>
          <w:tcPr>
            <w:tcW w:w="3103" w:type="dxa"/>
            <w:vMerge w:val="restart"/>
            <w:vAlign w:val="center"/>
          </w:tcPr>
          <w:p w:rsidR="00463224" w:rsidRPr="00AB3095" w:rsidRDefault="00463224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Ghi chú</w:t>
            </w:r>
          </w:p>
        </w:tc>
      </w:tr>
      <w:tr w:rsidR="00463224" w:rsidRPr="00AB3095" w:rsidTr="00463224">
        <w:trPr>
          <w:trHeight w:val="322"/>
          <w:jc w:val="center"/>
        </w:trPr>
        <w:tc>
          <w:tcPr>
            <w:tcW w:w="708" w:type="dxa"/>
            <w:vMerge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Merge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493" w:type="dxa"/>
          </w:tcPr>
          <w:p w:rsidR="00463224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 trực</w:t>
            </w:r>
          </w:p>
          <w:p w:rsidR="00463224" w:rsidRPr="00895FFC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Cs w:val="26"/>
              </w:rPr>
              <w:t>(</w:t>
            </w:r>
            <w:r w:rsidRPr="00895FFC">
              <w:rPr>
                <w:rFonts w:ascii="Times New Roman" w:hAnsi="Times New Roman"/>
                <w:bCs/>
                <w:i/>
                <w:iCs/>
                <w:szCs w:val="26"/>
              </w:rPr>
              <w:t>Từ 11g30-13g</w:t>
            </w:r>
            <w:r>
              <w:rPr>
                <w:rFonts w:ascii="Times New Roman" w:hAnsi="Times New Roman"/>
                <w:bCs/>
                <w:i/>
                <w:iCs/>
                <w:szCs w:val="26"/>
              </w:rPr>
              <w:t>)</w:t>
            </w:r>
          </w:p>
        </w:tc>
        <w:tc>
          <w:tcPr>
            <w:tcW w:w="3103" w:type="dxa"/>
            <w:vMerge/>
            <w:vAlign w:val="center"/>
          </w:tcPr>
          <w:p w:rsidR="00463224" w:rsidRDefault="00463224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463224" w:rsidRPr="00AB3095" w:rsidTr="00463224">
        <w:trPr>
          <w:trHeight w:val="440"/>
          <w:jc w:val="center"/>
        </w:trPr>
        <w:tc>
          <w:tcPr>
            <w:tcW w:w="708" w:type="dxa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2493" w:type="dxa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103" w:type="dxa"/>
          </w:tcPr>
          <w:p w:rsidR="00463224" w:rsidRPr="00087631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463224" w:rsidRPr="00AB3095" w:rsidTr="00463224">
        <w:trPr>
          <w:jc w:val="center"/>
        </w:trPr>
        <w:tc>
          <w:tcPr>
            <w:tcW w:w="708" w:type="dxa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2493" w:type="dxa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103" w:type="dxa"/>
          </w:tcPr>
          <w:p w:rsidR="00463224" w:rsidRPr="00087631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463224" w:rsidRPr="00AB3095" w:rsidTr="00463224">
        <w:trPr>
          <w:jc w:val="center"/>
        </w:trPr>
        <w:tc>
          <w:tcPr>
            <w:tcW w:w="708" w:type="dxa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2493" w:type="dxa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103" w:type="dxa"/>
          </w:tcPr>
          <w:p w:rsidR="00463224" w:rsidRPr="00087631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463224" w:rsidRPr="00AB3095" w:rsidTr="00463224">
        <w:trPr>
          <w:trHeight w:val="395"/>
          <w:jc w:val="center"/>
        </w:trPr>
        <w:tc>
          <w:tcPr>
            <w:tcW w:w="708" w:type="dxa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2493" w:type="dxa"/>
          </w:tcPr>
          <w:p w:rsidR="00463224" w:rsidRPr="00AB3095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103" w:type="dxa"/>
          </w:tcPr>
          <w:p w:rsidR="00463224" w:rsidRPr="00087631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463224" w:rsidRPr="00AB3095" w:rsidTr="00463224">
        <w:trPr>
          <w:trHeight w:val="395"/>
          <w:jc w:val="center"/>
        </w:trPr>
        <w:tc>
          <w:tcPr>
            <w:tcW w:w="708" w:type="dxa"/>
            <w:vAlign w:val="center"/>
          </w:tcPr>
          <w:p w:rsidR="00463224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4307" w:type="dxa"/>
            <w:vAlign w:val="center"/>
          </w:tcPr>
          <w:p w:rsidR="00463224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2493" w:type="dxa"/>
          </w:tcPr>
          <w:p w:rsidR="00463224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103" w:type="dxa"/>
          </w:tcPr>
          <w:p w:rsidR="00463224" w:rsidRPr="00087631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52"/>
                <w:szCs w:val="26"/>
              </w:rPr>
            </w:pPr>
          </w:p>
        </w:tc>
      </w:tr>
      <w:tr w:rsidR="00463224" w:rsidRPr="00AB3095" w:rsidTr="00463224">
        <w:trPr>
          <w:trHeight w:val="418"/>
          <w:jc w:val="center"/>
        </w:trPr>
        <w:tc>
          <w:tcPr>
            <w:tcW w:w="5015" w:type="dxa"/>
            <w:gridSpan w:val="2"/>
            <w:vAlign w:val="center"/>
          </w:tcPr>
          <w:p w:rsidR="00463224" w:rsidRPr="000A7263" w:rsidRDefault="00463224" w:rsidP="000A7263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0A7263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2493" w:type="dxa"/>
          </w:tcPr>
          <w:p w:rsidR="00463224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</w:p>
        </w:tc>
        <w:tc>
          <w:tcPr>
            <w:tcW w:w="3103" w:type="dxa"/>
            <w:vAlign w:val="center"/>
          </w:tcPr>
          <w:p w:rsidR="00463224" w:rsidRPr="00E4283E" w:rsidRDefault="00463224" w:rsidP="00FF58C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</w:tr>
    </w:tbl>
    <w:p w:rsidR="00612B83" w:rsidRPr="00594113" w:rsidRDefault="00612B83" w:rsidP="00612B8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612B83" w:rsidRDefault="00612B83" w:rsidP="000A7263">
      <w:pPr>
        <w:tabs>
          <w:tab w:val="center" w:pos="5812"/>
          <w:tab w:val="center" w:pos="1049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PHÒNG</w:t>
      </w:r>
      <w:r w:rsidR="00BC4233">
        <w:rPr>
          <w:rFonts w:ascii="Times New Roman" w:hAnsi="Times New Roman"/>
          <w:b/>
          <w:bCs/>
          <w:sz w:val="26"/>
          <w:szCs w:val="26"/>
        </w:rPr>
        <w:t>…………………</w:t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Pr="004A7839" w:rsidRDefault="00612B83" w:rsidP="00612B83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2B83" w:rsidRDefault="00612B83" w:rsidP="00612B83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p w:rsidR="00A473D1" w:rsidRDefault="00463224"/>
    <w:sectPr w:rsidR="00A473D1" w:rsidSect="000A7263">
      <w:pgSz w:w="15840" w:h="12240" w:orient="landscape"/>
      <w:pgMar w:top="1134" w:right="1440" w:bottom="104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83"/>
    <w:rsid w:val="000A7263"/>
    <w:rsid w:val="00195B35"/>
    <w:rsid w:val="001E3EFB"/>
    <w:rsid w:val="001F6ACB"/>
    <w:rsid w:val="00353693"/>
    <w:rsid w:val="0039763B"/>
    <w:rsid w:val="003F23E6"/>
    <w:rsid w:val="00463224"/>
    <w:rsid w:val="0058077A"/>
    <w:rsid w:val="005D2BEA"/>
    <w:rsid w:val="00612B83"/>
    <w:rsid w:val="00671287"/>
    <w:rsid w:val="0070165A"/>
    <w:rsid w:val="00743BFD"/>
    <w:rsid w:val="00783855"/>
    <w:rsid w:val="007A7F9B"/>
    <w:rsid w:val="00840703"/>
    <w:rsid w:val="00852728"/>
    <w:rsid w:val="00895FFC"/>
    <w:rsid w:val="008E2728"/>
    <w:rsid w:val="009276EF"/>
    <w:rsid w:val="00947653"/>
    <w:rsid w:val="00A16954"/>
    <w:rsid w:val="00BC4233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97022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8BFEBD-025D-41E6-989D-F006C7E0B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2B8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12B8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12B8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612B8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612B8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612B83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4</cp:revision>
  <cp:lastPrinted>2018-10-30T09:20:00Z</cp:lastPrinted>
  <dcterms:created xsi:type="dcterms:W3CDTF">2018-10-31T07:15:00Z</dcterms:created>
  <dcterms:modified xsi:type="dcterms:W3CDTF">2018-11-01T03:52:00Z</dcterms:modified>
</cp:coreProperties>
</file>